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31" w:rsidRDefault="00BE7291">
      <w:r>
        <w:t>DESEMBER</w:t>
      </w:r>
      <w:r w:rsidR="002776FA">
        <w:t xml:space="preserve"> 20</w:t>
      </w:r>
      <w:r w:rsidR="00C67188">
        <w:t>20</w:t>
      </w:r>
      <w:r w:rsidR="002776FA">
        <w:t xml:space="preserve"> PÅ </w:t>
      </w:r>
      <w:r>
        <w:t>SKONNERTEN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983"/>
        <w:gridCol w:w="1510"/>
        <w:gridCol w:w="1511"/>
        <w:gridCol w:w="1511"/>
      </w:tblGrid>
      <w:tr w:rsidR="001A01EB" w:rsidTr="006D6D6E">
        <w:tc>
          <w:tcPr>
            <w:tcW w:w="846" w:type="dxa"/>
            <w:shd w:val="clear" w:color="auto" w:fill="E2EFD9" w:themeFill="accent6" w:themeFillTint="33"/>
          </w:tcPr>
          <w:p w:rsidR="002776FA" w:rsidRDefault="002776FA">
            <w:r>
              <w:t>uke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2776FA" w:rsidRDefault="002776FA">
            <w:r>
              <w:t>Mandag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:rsidR="002776FA" w:rsidRDefault="002776FA">
            <w:r>
              <w:t>Tirsdag</w:t>
            </w:r>
          </w:p>
        </w:tc>
        <w:tc>
          <w:tcPr>
            <w:tcW w:w="1510" w:type="dxa"/>
            <w:shd w:val="clear" w:color="auto" w:fill="E2EFD9" w:themeFill="accent6" w:themeFillTint="33"/>
          </w:tcPr>
          <w:p w:rsidR="002776FA" w:rsidRDefault="002776FA">
            <w:r>
              <w:t>Onsdag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2776FA" w:rsidRDefault="002776FA">
            <w:r>
              <w:t>Torsdag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2776FA" w:rsidRDefault="002776FA">
            <w:r>
              <w:t>Fredag</w:t>
            </w:r>
          </w:p>
        </w:tc>
      </w:tr>
      <w:tr w:rsidR="001A01EB" w:rsidTr="006D6D6E">
        <w:tc>
          <w:tcPr>
            <w:tcW w:w="846" w:type="dxa"/>
            <w:shd w:val="clear" w:color="auto" w:fill="E2EFD9" w:themeFill="accent6" w:themeFillTint="33"/>
          </w:tcPr>
          <w:p w:rsidR="002776FA" w:rsidRDefault="002776FA"/>
          <w:p w:rsidR="006D6D6E" w:rsidRDefault="006D6D6E">
            <w:r>
              <w:t>49</w:t>
            </w:r>
          </w:p>
        </w:tc>
        <w:tc>
          <w:tcPr>
            <w:tcW w:w="1701" w:type="dxa"/>
          </w:tcPr>
          <w:p w:rsidR="002776FA" w:rsidRDefault="009717E1">
            <w:r>
              <w:t>30</w:t>
            </w:r>
            <w:r w:rsidR="00FD20AA">
              <w:t>.</w:t>
            </w:r>
          </w:p>
          <w:p w:rsidR="00FD20AA" w:rsidRDefault="00FD20AA">
            <w:r>
              <w:t>Vi tenner det første lyset</w:t>
            </w:r>
          </w:p>
          <w:p w:rsidR="00FD20AA" w:rsidRDefault="00FD20AA"/>
          <w:p w:rsidR="00FD20AA" w:rsidRDefault="00FD20AA">
            <w:r>
              <w:t>Språkgrupper</w:t>
            </w:r>
          </w:p>
          <w:p w:rsidR="00A462F6" w:rsidRDefault="00A462F6" w:rsidP="001B3C37"/>
        </w:tc>
        <w:tc>
          <w:tcPr>
            <w:tcW w:w="1983" w:type="dxa"/>
          </w:tcPr>
          <w:p w:rsidR="002776FA" w:rsidRDefault="009717E1">
            <w:r>
              <w:t>1</w:t>
            </w:r>
          </w:p>
          <w:p w:rsidR="002776FA" w:rsidRDefault="001A01EB" w:rsidP="001A01EB">
            <w:r>
              <w:t>Møte dag</w:t>
            </w:r>
          </w:p>
          <w:p w:rsidR="001A01EB" w:rsidRDefault="001A01EB" w:rsidP="001A01EB"/>
          <w:p w:rsidR="001A01EB" w:rsidRDefault="001A01EB" w:rsidP="001A01EB">
            <w:r>
              <w:t>Felles lek i barnehagen</w:t>
            </w:r>
          </w:p>
          <w:p w:rsidR="00FD20AA" w:rsidRDefault="00FD20AA" w:rsidP="001A01EB"/>
          <w:p w:rsidR="00FD20AA" w:rsidRDefault="00FD20AA" w:rsidP="001A01EB">
            <w:r>
              <w:t>Vi begynner å trekke av kalenderen vår</w:t>
            </w:r>
          </w:p>
        </w:tc>
        <w:tc>
          <w:tcPr>
            <w:tcW w:w="1510" w:type="dxa"/>
          </w:tcPr>
          <w:p w:rsidR="002776FA" w:rsidRDefault="009717E1">
            <w:r>
              <w:t>2</w:t>
            </w:r>
          </w:p>
          <w:p w:rsidR="005C157E" w:rsidRDefault="005C157E"/>
          <w:p w:rsidR="005C157E" w:rsidRDefault="005C157E">
            <w:r>
              <w:t>Førjulskos</w:t>
            </w:r>
          </w:p>
          <w:p w:rsidR="00751C59" w:rsidRDefault="00751C59"/>
        </w:tc>
        <w:tc>
          <w:tcPr>
            <w:tcW w:w="1511" w:type="dxa"/>
          </w:tcPr>
          <w:p w:rsidR="002776FA" w:rsidRDefault="009717E1">
            <w:r>
              <w:t>3</w:t>
            </w:r>
            <w:r w:rsidR="00FD20AA">
              <w:t>.</w:t>
            </w:r>
          </w:p>
          <w:p w:rsidR="00FD20AA" w:rsidRDefault="00FD20AA"/>
          <w:p w:rsidR="00FD20AA" w:rsidRDefault="00FD20AA">
            <w:r>
              <w:t>Juleaktivitet</w:t>
            </w:r>
          </w:p>
          <w:p w:rsidR="00FD20AA" w:rsidRDefault="00FD20AA"/>
          <w:p w:rsidR="00FD20AA" w:rsidRDefault="00FD20AA">
            <w:r>
              <w:t>Varmmat</w:t>
            </w:r>
          </w:p>
          <w:p w:rsidR="004157DF" w:rsidRDefault="004157DF"/>
          <w:p w:rsidR="002776FA" w:rsidRDefault="002776FA" w:rsidP="00FD20AA"/>
        </w:tc>
        <w:tc>
          <w:tcPr>
            <w:tcW w:w="1511" w:type="dxa"/>
          </w:tcPr>
          <w:p w:rsidR="00751C59" w:rsidRDefault="009717E1">
            <w:r>
              <w:t>4</w:t>
            </w:r>
          </w:p>
          <w:p w:rsidR="00751C59" w:rsidRDefault="00751C59"/>
          <w:p w:rsidR="00751C59" w:rsidRDefault="00751C59"/>
          <w:p w:rsidR="00751C59" w:rsidRDefault="00751C59">
            <w:r>
              <w:rPr>
                <w:noProof/>
              </w:rPr>
              <w:drawing>
                <wp:inline distT="0" distB="0" distL="0" distR="0">
                  <wp:extent cx="485140" cy="542023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nta-claus-153309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90" cy="60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C37" w:rsidRDefault="001B3C37"/>
        </w:tc>
      </w:tr>
      <w:tr w:rsidR="001A01EB" w:rsidTr="006D6D6E">
        <w:tc>
          <w:tcPr>
            <w:tcW w:w="846" w:type="dxa"/>
            <w:shd w:val="clear" w:color="auto" w:fill="E2EFD9" w:themeFill="accent6" w:themeFillTint="33"/>
          </w:tcPr>
          <w:p w:rsidR="002776FA" w:rsidRDefault="002776FA"/>
          <w:p w:rsidR="006D6D6E" w:rsidRDefault="006D6D6E">
            <w:r>
              <w:t>50</w:t>
            </w:r>
          </w:p>
        </w:tc>
        <w:tc>
          <w:tcPr>
            <w:tcW w:w="1701" w:type="dxa"/>
          </w:tcPr>
          <w:p w:rsidR="002776FA" w:rsidRDefault="009717E1">
            <w:r>
              <w:t>7.</w:t>
            </w:r>
          </w:p>
          <w:p w:rsidR="00FD49ED" w:rsidRDefault="00FD20AA">
            <w:r>
              <w:t>Vi tenner det andre lyset</w:t>
            </w:r>
          </w:p>
          <w:p w:rsidR="00FD20AA" w:rsidRDefault="00FD20AA"/>
          <w:p w:rsidR="00FD20AA" w:rsidRDefault="00FD20AA">
            <w:r>
              <w:t>Språkgrupper</w:t>
            </w:r>
          </w:p>
          <w:p w:rsidR="002776FA" w:rsidRDefault="002776FA" w:rsidP="001B3C37"/>
        </w:tc>
        <w:tc>
          <w:tcPr>
            <w:tcW w:w="1983" w:type="dxa"/>
          </w:tcPr>
          <w:p w:rsidR="002776FA" w:rsidRDefault="009717E1">
            <w:r>
              <w:t>8.</w:t>
            </w:r>
          </w:p>
          <w:p w:rsidR="00751C59" w:rsidRDefault="00FD20AA">
            <w:r>
              <w:t>Juleaktivitet</w:t>
            </w:r>
          </w:p>
          <w:p w:rsidR="004157DF" w:rsidRDefault="004157DF"/>
          <w:p w:rsidR="002776FA" w:rsidRDefault="002776FA"/>
          <w:p w:rsidR="002776FA" w:rsidRDefault="002776FA"/>
          <w:p w:rsidR="002776FA" w:rsidRDefault="002776FA"/>
          <w:p w:rsidR="002776FA" w:rsidRDefault="002776FA"/>
        </w:tc>
        <w:tc>
          <w:tcPr>
            <w:tcW w:w="1510" w:type="dxa"/>
          </w:tcPr>
          <w:p w:rsidR="002776FA" w:rsidRDefault="009717E1">
            <w:r>
              <w:t>9.</w:t>
            </w:r>
          </w:p>
          <w:p w:rsidR="00A462F6" w:rsidRDefault="00A462F6"/>
          <w:p w:rsidR="00A462F6" w:rsidRDefault="00A462F6">
            <w:r>
              <w:t>Førjulskos</w:t>
            </w:r>
          </w:p>
          <w:p w:rsidR="001A01EB" w:rsidRDefault="001A01EB"/>
          <w:p w:rsidR="001A01EB" w:rsidRDefault="001A01EB"/>
          <w:p w:rsidR="001A01EB" w:rsidRDefault="001A01EB"/>
        </w:tc>
        <w:tc>
          <w:tcPr>
            <w:tcW w:w="1511" w:type="dxa"/>
          </w:tcPr>
          <w:p w:rsidR="002776FA" w:rsidRDefault="006D6D6E">
            <w:r>
              <w:t>1</w:t>
            </w:r>
            <w:r w:rsidR="009717E1">
              <w:t>0.</w:t>
            </w:r>
          </w:p>
          <w:p w:rsidR="005C157E" w:rsidRDefault="005C157E"/>
          <w:p w:rsidR="005C157E" w:rsidRDefault="005C157E">
            <w:r>
              <w:t>Juleaktivitet</w:t>
            </w:r>
          </w:p>
          <w:p w:rsidR="002776FA" w:rsidRDefault="002776FA"/>
        </w:tc>
        <w:tc>
          <w:tcPr>
            <w:tcW w:w="1511" w:type="dxa"/>
          </w:tcPr>
          <w:p w:rsidR="002776FA" w:rsidRDefault="006D6D6E">
            <w:r>
              <w:t>1</w:t>
            </w:r>
            <w:r w:rsidR="009717E1">
              <w:t>1.</w:t>
            </w:r>
          </w:p>
          <w:p w:rsidR="00571735" w:rsidRDefault="00751C59">
            <w:r>
              <w:t>Jule</w:t>
            </w:r>
            <w:r w:rsidR="00D65F29">
              <w:t xml:space="preserve">lunsj </w:t>
            </w:r>
            <w:r w:rsidR="00FD20AA">
              <w:t>med luciafeiring.</w:t>
            </w:r>
          </w:p>
          <w:p w:rsidR="00751C59" w:rsidRDefault="00751C59"/>
          <w:p w:rsidR="00751C59" w:rsidRDefault="00751C59">
            <w:r>
              <w:rPr>
                <w:noProof/>
              </w:rPr>
              <w:drawing>
                <wp:inline distT="0" distB="0" distL="0" distR="0">
                  <wp:extent cx="693420" cy="46228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ild-christmas-toy-lucia-christmas-decorations-lucia-festival-lucia-celebration-lucia-procession-1199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31" cy="46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C37" w:rsidRDefault="00D65F29">
            <w:r>
              <w:t>Alle kan kle seg i hvite klær og med glitter i håret</w:t>
            </w:r>
          </w:p>
          <w:p w:rsidR="001B3C37" w:rsidRDefault="001B3C37"/>
          <w:p w:rsidR="001B3C37" w:rsidRDefault="001B3C37"/>
        </w:tc>
      </w:tr>
      <w:tr w:rsidR="001A01EB" w:rsidTr="006D6D6E">
        <w:tc>
          <w:tcPr>
            <w:tcW w:w="846" w:type="dxa"/>
            <w:shd w:val="clear" w:color="auto" w:fill="E2EFD9" w:themeFill="accent6" w:themeFillTint="33"/>
          </w:tcPr>
          <w:p w:rsidR="002776FA" w:rsidRDefault="002776FA"/>
          <w:p w:rsidR="006D6D6E" w:rsidRDefault="006D6D6E">
            <w:r>
              <w:t>51</w:t>
            </w:r>
          </w:p>
        </w:tc>
        <w:tc>
          <w:tcPr>
            <w:tcW w:w="1701" w:type="dxa"/>
          </w:tcPr>
          <w:p w:rsidR="002776FA" w:rsidRDefault="009717E1">
            <w:r>
              <w:t>14.</w:t>
            </w:r>
          </w:p>
          <w:p w:rsidR="002776FA" w:rsidRDefault="00FD20AA" w:rsidP="00FD20AA">
            <w:r>
              <w:t>Vi tenner det tredje lyset</w:t>
            </w:r>
          </w:p>
          <w:p w:rsidR="00FD20AA" w:rsidRDefault="00FD20AA" w:rsidP="00FD20AA"/>
          <w:p w:rsidR="00FD20AA" w:rsidRDefault="00FD20AA" w:rsidP="00FD20AA">
            <w:r>
              <w:t>Språkgrupper</w:t>
            </w:r>
          </w:p>
        </w:tc>
        <w:tc>
          <w:tcPr>
            <w:tcW w:w="1983" w:type="dxa"/>
          </w:tcPr>
          <w:p w:rsidR="002776FA" w:rsidRDefault="006D6D6E">
            <w:r>
              <w:t>1</w:t>
            </w:r>
            <w:r w:rsidR="009717E1">
              <w:t>5</w:t>
            </w:r>
            <w:r>
              <w:t>.</w:t>
            </w:r>
          </w:p>
          <w:p w:rsidR="005C157E" w:rsidRDefault="00D65F29">
            <w:r>
              <w:t xml:space="preserve">Tur til </w:t>
            </w:r>
            <w:proofErr w:type="spellStart"/>
            <w:r>
              <w:t>krossen</w:t>
            </w:r>
            <w:proofErr w:type="spellEnd"/>
            <w:r>
              <w:t xml:space="preserve"> for å se på julestemningen</w:t>
            </w:r>
          </w:p>
          <w:p w:rsidR="002776FA" w:rsidRDefault="002776FA"/>
          <w:p w:rsidR="002776FA" w:rsidRDefault="002776FA"/>
          <w:p w:rsidR="002776FA" w:rsidRDefault="002776FA"/>
          <w:p w:rsidR="002776FA" w:rsidRDefault="002776FA"/>
        </w:tc>
        <w:tc>
          <w:tcPr>
            <w:tcW w:w="1510" w:type="dxa"/>
          </w:tcPr>
          <w:p w:rsidR="002776FA" w:rsidRDefault="006D6D6E">
            <w:r>
              <w:t>1</w:t>
            </w:r>
            <w:r w:rsidR="009717E1">
              <w:t>6</w:t>
            </w:r>
            <w:r>
              <w:t>.</w:t>
            </w:r>
          </w:p>
          <w:p w:rsidR="005C157E" w:rsidRDefault="005C157E"/>
          <w:p w:rsidR="005C157E" w:rsidRDefault="005C157E">
            <w:r>
              <w:t>Førjulskos</w:t>
            </w:r>
          </w:p>
        </w:tc>
        <w:tc>
          <w:tcPr>
            <w:tcW w:w="1511" w:type="dxa"/>
          </w:tcPr>
          <w:p w:rsidR="002776FA" w:rsidRDefault="006D6D6E">
            <w:r>
              <w:t>1</w:t>
            </w:r>
            <w:r w:rsidR="009717E1">
              <w:t>7</w:t>
            </w:r>
            <w:r>
              <w:t>.</w:t>
            </w:r>
          </w:p>
          <w:p w:rsidR="005C157E" w:rsidRDefault="005C157E"/>
          <w:p w:rsidR="005C157E" w:rsidRDefault="005C157E">
            <w:bookmarkStart w:id="0" w:name="_GoBack"/>
            <w:bookmarkEnd w:id="0"/>
          </w:p>
          <w:p w:rsidR="002776FA" w:rsidRDefault="002776FA"/>
        </w:tc>
        <w:tc>
          <w:tcPr>
            <w:tcW w:w="1511" w:type="dxa"/>
          </w:tcPr>
          <w:p w:rsidR="002776FA" w:rsidRDefault="009717E1">
            <w:r>
              <w:t>18</w:t>
            </w:r>
            <w:r w:rsidR="006D6D6E">
              <w:t>.</w:t>
            </w:r>
          </w:p>
          <w:p w:rsidR="00FD20AA" w:rsidRDefault="00FD20AA"/>
          <w:p w:rsidR="002776FA" w:rsidRDefault="009717E1">
            <w:r>
              <w:t>Nissefest</w:t>
            </w:r>
            <w:r w:rsidR="00FD20AA">
              <w:t xml:space="preserve"> med nissegrøt</w:t>
            </w:r>
          </w:p>
          <w:p w:rsidR="001B3C37" w:rsidRDefault="001B3C37"/>
          <w:p w:rsidR="001B3C37" w:rsidRDefault="001B3C37"/>
          <w:p w:rsidR="001B3C37" w:rsidRDefault="001B3C37"/>
          <w:p w:rsidR="001B3C37" w:rsidRDefault="001B3C37"/>
        </w:tc>
      </w:tr>
      <w:tr w:rsidR="001A01EB" w:rsidTr="00902FD1">
        <w:tc>
          <w:tcPr>
            <w:tcW w:w="846" w:type="dxa"/>
            <w:shd w:val="clear" w:color="auto" w:fill="E2EFD9" w:themeFill="accent6" w:themeFillTint="33"/>
          </w:tcPr>
          <w:p w:rsidR="002776FA" w:rsidRDefault="002776FA"/>
          <w:p w:rsidR="006D6D6E" w:rsidRDefault="006D6D6E">
            <w:r>
              <w:t>52</w:t>
            </w:r>
          </w:p>
        </w:tc>
        <w:tc>
          <w:tcPr>
            <w:tcW w:w="1701" w:type="dxa"/>
          </w:tcPr>
          <w:p w:rsidR="002776FA" w:rsidRDefault="006D6D6E">
            <w:r>
              <w:t>2</w:t>
            </w:r>
            <w:r w:rsidR="009717E1">
              <w:t>1</w:t>
            </w:r>
            <w:r>
              <w:t>.</w:t>
            </w:r>
          </w:p>
          <w:p w:rsidR="006D6D6E" w:rsidRDefault="006D6D6E"/>
          <w:p w:rsidR="006D6D6E" w:rsidRDefault="00D65F29">
            <w:r>
              <w:t>Vi tenner det fjerde lyset</w:t>
            </w:r>
          </w:p>
          <w:p w:rsidR="00D65F29" w:rsidRDefault="00D65F29"/>
          <w:p w:rsidR="002776FA" w:rsidRDefault="002776FA" w:rsidP="001B3C37"/>
          <w:p w:rsidR="00D65F29" w:rsidRDefault="00D65F29" w:rsidP="001B3C37"/>
          <w:p w:rsidR="00D65F29" w:rsidRDefault="00D65F29" w:rsidP="001B3C37"/>
          <w:p w:rsidR="00D65F29" w:rsidRDefault="00D65F29" w:rsidP="001B3C37">
            <w:r>
              <w:t>Anne Beth fri</w:t>
            </w:r>
          </w:p>
        </w:tc>
        <w:tc>
          <w:tcPr>
            <w:tcW w:w="1983" w:type="dxa"/>
            <w:shd w:val="clear" w:color="auto" w:fill="FFFFFF" w:themeFill="background1"/>
          </w:tcPr>
          <w:p w:rsidR="002776FA" w:rsidRDefault="006D6D6E">
            <w:r>
              <w:t>2</w:t>
            </w:r>
            <w:r w:rsidR="009717E1">
              <w:t>2</w:t>
            </w:r>
            <w:r>
              <w:t>.</w:t>
            </w:r>
          </w:p>
          <w:p w:rsidR="00D65F29" w:rsidRDefault="00D65F29"/>
          <w:p w:rsidR="00D65F29" w:rsidRDefault="00D65F29">
            <w:r>
              <w:t>De som vil kan lage julekort</w:t>
            </w:r>
          </w:p>
          <w:p w:rsidR="006D6D6E" w:rsidRDefault="006D6D6E"/>
          <w:p w:rsidR="002776FA" w:rsidRDefault="002776FA"/>
          <w:p w:rsidR="002776FA" w:rsidRDefault="002776FA"/>
          <w:p w:rsidR="002776FA" w:rsidRDefault="002776FA"/>
          <w:p w:rsidR="002776FA" w:rsidRDefault="002776FA"/>
          <w:p w:rsidR="002776FA" w:rsidRDefault="002776FA"/>
        </w:tc>
        <w:tc>
          <w:tcPr>
            <w:tcW w:w="1510" w:type="dxa"/>
            <w:shd w:val="clear" w:color="auto" w:fill="auto"/>
          </w:tcPr>
          <w:p w:rsidR="002776FA" w:rsidRDefault="006D6D6E">
            <w:r>
              <w:t>2</w:t>
            </w:r>
            <w:r w:rsidR="009717E1">
              <w:t>3</w:t>
            </w:r>
            <w:r>
              <w:t>.</w:t>
            </w:r>
          </w:p>
          <w:p w:rsidR="00D65F29" w:rsidRDefault="00D65F29"/>
          <w:p w:rsidR="00D65F29" w:rsidRDefault="00D65F29"/>
          <w:p w:rsidR="00D65F29" w:rsidRDefault="00D65F29"/>
          <w:p w:rsidR="00D65F29" w:rsidRDefault="00D65F29"/>
          <w:p w:rsidR="00D65F29" w:rsidRDefault="00D65F29"/>
          <w:p w:rsidR="00D65F29" w:rsidRDefault="00D65F29"/>
          <w:p w:rsidR="00D65F29" w:rsidRDefault="00D65F29"/>
          <w:p w:rsidR="00D65F29" w:rsidRDefault="00D65F29">
            <w:r>
              <w:t>Else M fri</w:t>
            </w:r>
          </w:p>
        </w:tc>
        <w:tc>
          <w:tcPr>
            <w:tcW w:w="1511" w:type="dxa"/>
            <w:shd w:val="clear" w:color="auto" w:fill="FF0000"/>
          </w:tcPr>
          <w:p w:rsidR="002776FA" w:rsidRDefault="006D6D6E">
            <w:r>
              <w:t>2</w:t>
            </w:r>
            <w:r w:rsidR="009717E1">
              <w:t>4</w:t>
            </w:r>
            <w:r>
              <w:t>.</w:t>
            </w:r>
          </w:p>
          <w:p w:rsidR="009717E1" w:rsidRDefault="009717E1">
            <w:r>
              <w:t xml:space="preserve">Julaften </w:t>
            </w:r>
            <w:proofErr w:type="spellStart"/>
            <w:r>
              <w:t>bhg</w:t>
            </w:r>
            <w:proofErr w:type="spellEnd"/>
            <w:r>
              <w:t xml:space="preserve"> er åpen til </w:t>
            </w:r>
            <w:proofErr w:type="spellStart"/>
            <w:r>
              <w:t>kl</w:t>
            </w:r>
            <w:proofErr w:type="spellEnd"/>
            <w:r>
              <w:t xml:space="preserve"> 12</w:t>
            </w:r>
          </w:p>
          <w:p w:rsidR="002776FA" w:rsidRDefault="002776FA"/>
        </w:tc>
        <w:tc>
          <w:tcPr>
            <w:tcW w:w="1511" w:type="dxa"/>
            <w:shd w:val="clear" w:color="auto" w:fill="FF0000"/>
          </w:tcPr>
          <w:p w:rsidR="002776FA" w:rsidRDefault="006D6D6E">
            <w:r>
              <w:t>2</w:t>
            </w:r>
            <w:r w:rsidR="009717E1">
              <w:t>5</w:t>
            </w:r>
            <w:r>
              <w:t>.</w:t>
            </w:r>
          </w:p>
          <w:p w:rsidR="00902FD1" w:rsidRDefault="00902FD1">
            <w:r>
              <w:t>1 juledag</w:t>
            </w:r>
          </w:p>
          <w:p w:rsidR="006D6D6E" w:rsidRDefault="006D6D6E"/>
          <w:p w:rsidR="002776FA" w:rsidRDefault="002776FA"/>
          <w:p w:rsidR="001B3C37" w:rsidRDefault="001B3C37"/>
          <w:p w:rsidR="001B3C37" w:rsidRDefault="001B3C37"/>
          <w:p w:rsidR="001B3C37" w:rsidRDefault="001B3C37"/>
          <w:p w:rsidR="00D65F29" w:rsidRDefault="00D65F29"/>
        </w:tc>
      </w:tr>
      <w:tr w:rsidR="001A01EB" w:rsidTr="00902FD1">
        <w:tc>
          <w:tcPr>
            <w:tcW w:w="846" w:type="dxa"/>
            <w:shd w:val="clear" w:color="auto" w:fill="E2EFD9" w:themeFill="accent6" w:themeFillTint="33"/>
          </w:tcPr>
          <w:p w:rsidR="002776FA" w:rsidRDefault="002776FA"/>
          <w:p w:rsidR="006D6D6E" w:rsidRDefault="006D6D6E">
            <w:r>
              <w:t>1</w:t>
            </w:r>
          </w:p>
        </w:tc>
        <w:tc>
          <w:tcPr>
            <w:tcW w:w="1701" w:type="dxa"/>
          </w:tcPr>
          <w:p w:rsidR="002776FA" w:rsidRDefault="009717E1">
            <w:r>
              <w:t>28</w:t>
            </w:r>
            <w:r w:rsidR="006D6D6E">
              <w:t>.</w:t>
            </w:r>
          </w:p>
          <w:p w:rsidR="002776FA" w:rsidRDefault="002776FA" w:rsidP="001B3C37"/>
          <w:p w:rsidR="006D6D6E" w:rsidRDefault="006D6D6E" w:rsidP="001B3C37">
            <w:r>
              <w:t>Romjulskos</w:t>
            </w:r>
          </w:p>
        </w:tc>
        <w:tc>
          <w:tcPr>
            <w:tcW w:w="1983" w:type="dxa"/>
            <w:shd w:val="clear" w:color="auto" w:fill="auto"/>
          </w:tcPr>
          <w:p w:rsidR="002776FA" w:rsidRDefault="009717E1">
            <w:r>
              <w:t>29</w:t>
            </w:r>
            <w:r w:rsidR="006D6D6E">
              <w:t>.</w:t>
            </w:r>
          </w:p>
          <w:p w:rsidR="002776FA" w:rsidRDefault="002776FA"/>
          <w:p w:rsidR="002776FA" w:rsidRDefault="002776FA"/>
          <w:p w:rsidR="002776FA" w:rsidRDefault="002776FA"/>
          <w:p w:rsidR="006D6D6E" w:rsidRDefault="006D6D6E"/>
        </w:tc>
        <w:tc>
          <w:tcPr>
            <w:tcW w:w="1510" w:type="dxa"/>
            <w:shd w:val="clear" w:color="auto" w:fill="auto"/>
          </w:tcPr>
          <w:p w:rsidR="002776FA" w:rsidRDefault="009717E1">
            <w:r>
              <w:t>30</w:t>
            </w:r>
            <w:r w:rsidR="006D6D6E">
              <w:t>.</w:t>
            </w:r>
          </w:p>
        </w:tc>
        <w:tc>
          <w:tcPr>
            <w:tcW w:w="1511" w:type="dxa"/>
            <w:shd w:val="clear" w:color="auto" w:fill="FF0000"/>
          </w:tcPr>
          <w:p w:rsidR="002776FA" w:rsidRDefault="009717E1">
            <w:r>
              <w:t>31</w:t>
            </w:r>
            <w:r w:rsidR="006D6D6E">
              <w:t>.</w:t>
            </w:r>
          </w:p>
          <w:p w:rsidR="00902FD1" w:rsidRDefault="00902FD1">
            <w:r>
              <w:t xml:space="preserve">Nyttårsaften </w:t>
            </w:r>
            <w:proofErr w:type="spellStart"/>
            <w:r>
              <w:t>bhg</w:t>
            </w:r>
            <w:proofErr w:type="spellEnd"/>
            <w:r>
              <w:t xml:space="preserve"> er åpen til 12</w:t>
            </w:r>
          </w:p>
          <w:p w:rsidR="002776FA" w:rsidRDefault="002776FA" w:rsidP="009717E1"/>
          <w:p w:rsidR="00D65F29" w:rsidRDefault="00D65F29" w:rsidP="009717E1"/>
          <w:p w:rsidR="00D65F29" w:rsidRDefault="00D65F29" w:rsidP="009717E1"/>
          <w:p w:rsidR="00D65F29" w:rsidRDefault="00D65F29" w:rsidP="009717E1"/>
        </w:tc>
        <w:tc>
          <w:tcPr>
            <w:tcW w:w="1511" w:type="dxa"/>
            <w:shd w:val="clear" w:color="auto" w:fill="FF0000"/>
          </w:tcPr>
          <w:p w:rsidR="002776FA" w:rsidRDefault="009717E1">
            <w:r>
              <w:t>1</w:t>
            </w:r>
            <w:r w:rsidR="006D6D6E">
              <w:t>.</w:t>
            </w:r>
          </w:p>
          <w:p w:rsidR="00902FD1" w:rsidRDefault="00902FD1">
            <w:r>
              <w:t>1 nyttårsdag</w:t>
            </w:r>
          </w:p>
          <w:p w:rsidR="002776FA" w:rsidRDefault="002776FA"/>
          <w:p w:rsidR="001B3C37" w:rsidRDefault="001B3C37"/>
          <w:p w:rsidR="001B3C37" w:rsidRDefault="001B3C37"/>
          <w:p w:rsidR="001B3C37" w:rsidRDefault="001B3C37"/>
          <w:p w:rsidR="001B3C37" w:rsidRDefault="001B3C37"/>
        </w:tc>
      </w:tr>
    </w:tbl>
    <w:p w:rsidR="002776FA" w:rsidRDefault="002776FA"/>
    <w:p w:rsidR="002776FA" w:rsidRDefault="002776FA"/>
    <w:p w:rsidR="002776FA" w:rsidRDefault="00902FD1">
      <w:r>
        <w:t>DESEMBERBREV</w:t>
      </w:r>
    </w:p>
    <w:p w:rsidR="00902FD1" w:rsidRDefault="00902FD1"/>
    <w:p w:rsidR="00902FD1" w:rsidRDefault="00902FD1">
      <w:r>
        <w:t xml:space="preserve">Da var november forbi-vi har kost oss med mye lek på avdelingen både inne og </w:t>
      </w:r>
      <w:proofErr w:type="spellStart"/>
      <w:proofErr w:type="gramStart"/>
      <w:r>
        <w:t>ute.Vi</w:t>
      </w:r>
      <w:proofErr w:type="spellEnd"/>
      <w:proofErr w:type="gramEnd"/>
      <w:r>
        <w:t xml:space="preserve"> har brukt en del tid på å få gode rutiner rundt måltidene </w:t>
      </w:r>
      <w:proofErr w:type="spellStart"/>
      <w:r>
        <w:t>vår.Barna</w:t>
      </w:r>
      <w:proofErr w:type="spellEnd"/>
      <w:r>
        <w:t xml:space="preserve"> spiser godt og det er gode samtaler rundt </w:t>
      </w:r>
      <w:proofErr w:type="spellStart"/>
      <w:r>
        <w:t>bordet,vi</w:t>
      </w:r>
      <w:proofErr w:type="spellEnd"/>
      <w:r>
        <w:t xml:space="preserve"> hjelper barna til å smøre selv og oppmuntrer til å bruke språket til å spørre om og lære navn på det vi bruker til måltidet.</w:t>
      </w:r>
    </w:p>
    <w:p w:rsidR="00902FD1" w:rsidRDefault="00902FD1">
      <w:r>
        <w:t xml:space="preserve">Gruffaloen har vi alle blitt glad </w:t>
      </w:r>
      <w:proofErr w:type="gramStart"/>
      <w:r>
        <w:t>i ,den</w:t>
      </w:r>
      <w:proofErr w:type="gramEnd"/>
      <w:r>
        <w:t xml:space="preserve"> blir både brukt i språkgruppene og til daglig på </w:t>
      </w:r>
      <w:proofErr w:type="spellStart"/>
      <w:r>
        <w:t>avdelingen.Vi</w:t>
      </w:r>
      <w:proofErr w:type="spellEnd"/>
      <w:r>
        <w:t xml:space="preserve"> setter det prosjektet på pause i </w:t>
      </w:r>
      <w:proofErr w:type="spellStart"/>
      <w:r>
        <w:t>desember,men</w:t>
      </w:r>
      <w:proofErr w:type="spellEnd"/>
      <w:r>
        <w:t xml:space="preserve"> finner det frem igjen i januar</w:t>
      </w:r>
      <w:r w:rsidR="007622C8">
        <w:t xml:space="preserve"> kanskje det da kommer snø i skogen til musen, gruffaloen og de andre dyrene.</w:t>
      </w:r>
    </w:p>
    <w:p w:rsidR="007622C8" w:rsidRDefault="007622C8">
      <w:r>
        <w:t>Vi har sett hvordan høsten har forandret naturen vår, vi har sett på alle bladene</w:t>
      </w:r>
      <w:r w:rsidR="00D65F29">
        <w:t>,</w:t>
      </w:r>
      <w:r>
        <w:t xml:space="preserve"> vinden og </w:t>
      </w:r>
      <w:proofErr w:type="spellStart"/>
      <w:proofErr w:type="gramStart"/>
      <w:r>
        <w:t>regnet.Nå</w:t>
      </w:r>
      <w:proofErr w:type="spellEnd"/>
      <w:proofErr w:type="gramEnd"/>
      <w:r>
        <w:t xml:space="preserve"> gleder vi oss til vinter og juleforberedelser.</w:t>
      </w:r>
    </w:p>
    <w:p w:rsidR="00C27D9E" w:rsidRDefault="00C27D9E"/>
    <w:p w:rsidR="007622C8" w:rsidRDefault="007622C8">
      <w:proofErr w:type="spellStart"/>
      <w:proofErr w:type="gramStart"/>
      <w:r>
        <w:t>DESEMBER:Vi</w:t>
      </w:r>
      <w:proofErr w:type="spellEnd"/>
      <w:proofErr w:type="gramEnd"/>
      <w:r>
        <w:t xml:space="preserve"> ønsker å skape en forventningsfull stemning på </w:t>
      </w:r>
      <w:proofErr w:type="spellStart"/>
      <w:r>
        <w:t>avdelingen.Vi</w:t>
      </w:r>
      <w:proofErr w:type="spellEnd"/>
      <w:r>
        <w:t xml:space="preserve"> ønsker å formidle juletradisjoner til </w:t>
      </w:r>
      <w:proofErr w:type="spellStart"/>
      <w:r>
        <w:t>barna.Vi</w:t>
      </w:r>
      <w:proofErr w:type="spellEnd"/>
      <w:r>
        <w:t xml:space="preserve"> vil at barna skal </w:t>
      </w:r>
      <w:proofErr w:type="spellStart"/>
      <w:r>
        <w:t>sanse,delta</w:t>
      </w:r>
      <w:proofErr w:type="spellEnd"/>
      <w:r>
        <w:t xml:space="preserve"> og oppleve.</w:t>
      </w:r>
    </w:p>
    <w:p w:rsidR="00D65F29" w:rsidRDefault="00D65F29"/>
    <w:p w:rsidR="007622C8" w:rsidRDefault="007622C8">
      <w:proofErr w:type="spellStart"/>
      <w:proofErr w:type="gramStart"/>
      <w:r>
        <w:t>ADVENTSSAMLING:i</w:t>
      </w:r>
      <w:proofErr w:type="spellEnd"/>
      <w:proofErr w:type="gramEnd"/>
      <w:r>
        <w:t xml:space="preserve"> denne samlingen trekker vi kalender</w:t>
      </w:r>
      <w:r w:rsidR="00D65F29">
        <w:t xml:space="preserve"> vi teller ned dagene sammen med </w:t>
      </w:r>
      <w:proofErr w:type="spellStart"/>
      <w:r w:rsidR="00D65F29">
        <w:t>barna</w:t>
      </w:r>
      <w:r>
        <w:t>,snakker</w:t>
      </w:r>
      <w:proofErr w:type="spellEnd"/>
      <w:r>
        <w:t xml:space="preserve"> om julen  og synger julesanger.</w:t>
      </w:r>
    </w:p>
    <w:p w:rsidR="00D65F29" w:rsidRDefault="00D65F29"/>
    <w:p w:rsidR="007622C8" w:rsidRDefault="007622C8">
      <w:proofErr w:type="spellStart"/>
      <w:proofErr w:type="gramStart"/>
      <w:r>
        <w:t>JULE</w:t>
      </w:r>
      <w:r w:rsidR="00D65F29">
        <w:t>LUNSJ</w:t>
      </w:r>
      <w:r>
        <w:t>:fredag</w:t>
      </w:r>
      <w:proofErr w:type="spellEnd"/>
      <w:proofErr w:type="gramEnd"/>
      <w:r>
        <w:t xml:space="preserve"> 11</w:t>
      </w:r>
      <w:r w:rsidR="00D65F29">
        <w:t>.</w:t>
      </w:r>
      <w:r>
        <w:t xml:space="preserve"> desember lager vi til en ekstra koselig jule</w:t>
      </w:r>
      <w:r w:rsidR="00D65F29">
        <w:t>lunsj</w:t>
      </w:r>
      <w:r>
        <w:t xml:space="preserve"> her i barnehagen</w:t>
      </w:r>
      <w:r w:rsidR="00D65F29">
        <w:t xml:space="preserve"> </w:t>
      </w:r>
      <w:r>
        <w:t xml:space="preserve">vi vil få besøk av </w:t>
      </w:r>
      <w:proofErr w:type="spellStart"/>
      <w:r>
        <w:t>lucia</w:t>
      </w:r>
      <w:r w:rsidR="00C27D9E">
        <w:t>.</w:t>
      </w:r>
      <w:r w:rsidR="00D65F29">
        <w:t>Alle</w:t>
      </w:r>
      <w:proofErr w:type="spellEnd"/>
      <w:r w:rsidR="00D65F29">
        <w:t xml:space="preserve"> kan kle seg i hvite klær og </w:t>
      </w:r>
      <w:proofErr w:type="spellStart"/>
      <w:r w:rsidR="00D65F29">
        <w:t>evt</w:t>
      </w:r>
      <w:proofErr w:type="spellEnd"/>
      <w:r w:rsidR="00D65F29">
        <w:t xml:space="preserve"> ha glitter i håret</w:t>
      </w:r>
    </w:p>
    <w:p w:rsidR="00D65F29" w:rsidRDefault="00D65F29"/>
    <w:p w:rsidR="00C27D9E" w:rsidRDefault="00C27D9E">
      <w:r>
        <w:t xml:space="preserve">NISSEFEST:18 desember blir det avdelingsvis </w:t>
      </w:r>
      <w:proofErr w:type="spellStart"/>
      <w:proofErr w:type="gramStart"/>
      <w:r>
        <w:t>nissefest,da</w:t>
      </w:r>
      <w:proofErr w:type="spellEnd"/>
      <w:proofErr w:type="gramEnd"/>
      <w:r>
        <w:t xml:space="preserve"> kan alle kle seg i noe rødt-til lunsj spiser vi nissegrøt.</w:t>
      </w:r>
    </w:p>
    <w:p w:rsidR="00D65F29" w:rsidRDefault="00D65F29">
      <w:proofErr w:type="spellStart"/>
      <w:r>
        <w:t>Oty</w:t>
      </w:r>
      <w:proofErr w:type="spellEnd"/>
      <w:r>
        <w:t xml:space="preserve"> skal være vikar hos oss i hele desember hun kommer til å ha mellom og seinvakter.</w:t>
      </w:r>
    </w:p>
    <w:p w:rsidR="00C27D9E" w:rsidRDefault="00C27D9E"/>
    <w:p w:rsidR="00C27D9E" w:rsidRDefault="00C27D9E"/>
    <w:p w:rsidR="00C27D9E" w:rsidRDefault="00C27D9E">
      <w:r>
        <w:t xml:space="preserve">På grunn av den spesielle situasjonene vi er i, blir det en alternativ førjulstid i </w:t>
      </w:r>
      <w:proofErr w:type="spellStart"/>
      <w:proofErr w:type="gramStart"/>
      <w:r>
        <w:t>barnehagen.Det</w:t>
      </w:r>
      <w:proofErr w:type="spellEnd"/>
      <w:proofErr w:type="gramEnd"/>
      <w:r>
        <w:t xml:space="preserve"> blir ikke anledning til å invitere dere foreldre på noe denne </w:t>
      </w:r>
      <w:proofErr w:type="spellStart"/>
      <w:r>
        <w:t>gang.Vi</w:t>
      </w:r>
      <w:proofErr w:type="spellEnd"/>
      <w:r>
        <w:t xml:space="preserve"> kommer heller ikke til å ha noe felles med fregatten(for å blande kohortene minst </w:t>
      </w:r>
      <w:proofErr w:type="spellStart"/>
      <w:r>
        <w:t>muligt</w:t>
      </w:r>
      <w:proofErr w:type="spellEnd"/>
      <w:r>
        <w:t>).</w:t>
      </w:r>
    </w:p>
    <w:p w:rsidR="00C27D9E" w:rsidRDefault="00C27D9E"/>
    <w:p w:rsidR="00C27D9E" w:rsidRDefault="00C27D9E"/>
    <w:p w:rsidR="00C27D9E" w:rsidRDefault="00C27D9E">
      <w:r>
        <w:t xml:space="preserve">Vi ønsker alle en fredfull jul hilsen Else </w:t>
      </w:r>
      <w:proofErr w:type="spellStart"/>
      <w:r>
        <w:t>Marie.Mette</w:t>
      </w:r>
      <w:proofErr w:type="spellEnd"/>
      <w:r>
        <w:t xml:space="preserve">, Anne Beth og </w:t>
      </w:r>
      <w:proofErr w:type="spellStart"/>
      <w:r w:rsidR="00D65F29">
        <w:t>O</w:t>
      </w:r>
      <w:r>
        <w:t>ty</w:t>
      </w:r>
      <w:proofErr w:type="spellEnd"/>
    </w:p>
    <w:sectPr w:rsidR="00C27D9E" w:rsidSect="00902FD1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1A01EB"/>
    <w:rsid w:val="001B3C37"/>
    <w:rsid w:val="002776FA"/>
    <w:rsid w:val="003D3846"/>
    <w:rsid w:val="004157DF"/>
    <w:rsid w:val="00571735"/>
    <w:rsid w:val="005C157E"/>
    <w:rsid w:val="00665D31"/>
    <w:rsid w:val="006D6D6E"/>
    <w:rsid w:val="00751C59"/>
    <w:rsid w:val="007622C8"/>
    <w:rsid w:val="008C60AB"/>
    <w:rsid w:val="00902FD1"/>
    <w:rsid w:val="009717E1"/>
    <w:rsid w:val="00A462F6"/>
    <w:rsid w:val="00BE7291"/>
    <w:rsid w:val="00C27D9E"/>
    <w:rsid w:val="00C67188"/>
    <w:rsid w:val="00C91A64"/>
    <w:rsid w:val="00CA107E"/>
    <w:rsid w:val="00D65F29"/>
    <w:rsid w:val="00FD20AA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E02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5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xhere.com/da/photo/11998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abay.com/en/santa-claus-st-nicholas-funny-x-mas-153309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Waage</cp:lastModifiedBy>
  <cp:revision>2</cp:revision>
  <cp:lastPrinted>2020-11-05T10:15:00Z</cp:lastPrinted>
  <dcterms:created xsi:type="dcterms:W3CDTF">2020-11-19T09:25:00Z</dcterms:created>
  <dcterms:modified xsi:type="dcterms:W3CDTF">2020-11-19T09:25:00Z</dcterms:modified>
</cp:coreProperties>
</file>